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0AA" w:rsidRPr="004C50AA" w:rsidRDefault="004C50AA" w:rsidP="004C50A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8"/>
          <w:szCs w:val="28"/>
          <w:lang w:eastAsia="en-AU"/>
        </w:rPr>
      </w:pPr>
      <w:r>
        <w:rPr>
          <w:rFonts w:ascii="Cambria" w:eastAsia="Times New Roman" w:hAnsi="Cambria" w:cs="Times New Roman"/>
          <w:b/>
          <w:bCs/>
          <w:sz w:val="28"/>
          <w:szCs w:val="28"/>
          <w:lang w:eastAsia="en-AU"/>
        </w:rPr>
        <w:t xml:space="preserve">Peer </w:t>
      </w:r>
      <w:bookmarkStart w:id="0" w:name="_GoBack"/>
      <w:bookmarkEnd w:id="0"/>
      <w:r w:rsidRPr="004C50AA">
        <w:rPr>
          <w:rFonts w:ascii="Cambria" w:eastAsia="Times New Roman" w:hAnsi="Cambria" w:cs="Times New Roman"/>
          <w:b/>
          <w:bCs/>
          <w:sz w:val="28"/>
          <w:szCs w:val="28"/>
          <w:lang w:eastAsia="en-AU"/>
        </w:rPr>
        <w:t>Feedback and Review Sheet: ARCH7111</w:t>
      </w:r>
    </w:p>
    <w:p w:rsidR="004C50AA" w:rsidRPr="004C50AA" w:rsidRDefault="004C50AA" w:rsidP="004C50AA">
      <w:pPr>
        <w:rPr>
          <w:rFonts w:ascii="Calibri" w:eastAsia="Times New Roman" w:hAnsi="Calibri" w:cs="Times New Roman"/>
          <w:lang w:eastAsia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3889"/>
      </w:tblGrid>
      <w:tr w:rsidR="004C50AA" w:rsidRPr="004C50AA" w:rsidTr="00F23BDC">
        <w:tc>
          <w:tcPr>
            <w:tcW w:w="5353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Calibri" w:eastAsia="Times New Roman" w:hAnsi="Calibri" w:cs="Times New Roman"/>
                <w:lang w:eastAsia="en-AU"/>
              </w:rPr>
            </w:pPr>
            <w:r w:rsidRPr="004C50AA">
              <w:rPr>
                <w:rFonts w:ascii="Times New Roman" w:eastAsia="Times New Roman" w:hAnsi="Times New Roman" w:cs="Times New Roman"/>
                <w:lang w:eastAsia="en-AU"/>
              </w:rPr>
              <w:t>STUDENT NAME AND ID:</w:t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4C50AA" w:rsidRPr="004C50AA" w:rsidRDefault="004C50AA" w:rsidP="004C50AA">
            <w:pPr>
              <w:rPr>
                <w:rFonts w:ascii="Times New Roman" w:eastAsia="Times New Roman" w:hAnsi="Times New Roman" w:cs="Times New Roman"/>
                <w:lang w:eastAsia="en-AU"/>
              </w:rPr>
            </w:pPr>
          </w:p>
        </w:tc>
      </w:tr>
      <w:tr w:rsidR="004C50AA" w:rsidRPr="004C50AA" w:rsidTr="00F23BDC">
        <w:trPr>
          <w:trHeight w:val="399"/>
        </w:trPr>
        <w:tc>
          <w:tcPr>
            <w:tcW w:w="5353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Calibri" w:eastAsia="Times New Roman" w:hAnsi="Calibri" w:cs="Times New Roman"/>
                <w:lang w:eastAsia="en-AU"/>
              </w:rPr>
            </w:pPr>
            <w:r w:rsidRPr="004C50AA">
              <w:rPr>
                <w:rFonts w:ascii="Times New Roman" w:eastAsia="Times New Roman" w:hAnsi="Times New Roman" w:cs="Times New Roman"/>
                <w:lang w:eastAsia="en-AU"/>
              </w:rPr>
              <w:t>STUD</w:t>
            </w:r>
            <w:r>
              <w:rPr>
                <w:rFonts w:ascii="Times New Roman" w:eastAsia="Times New Roman" w:hAnsi="Times New Roman" w:cs="Times New Roman"/>
                <w:lang w:eastAsia="en-AU"/>
              </w:rPr>
              <w:t>ENT REVIEWER</w:t>
            </w:r>
            <w:r w:rsidRPr="004C50AA">
              <w:rPr>
                <w:rFonts w:ascii="Times New Roman" w:eastAsia="Times New Roman" w:hAnsi="Times New Roman" w:cs="Times New Roman"/>
                <w:lang w:eastAsia="en-AU"/>
              </w:rPr>
              <w:t>:</w:t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4C50AA" w:rsidRPr="004C50AA" w:rsidRDefault="004C50AA" w:rsidP="004C50AA">
            <w:pPr>
              <w:rPr>
                <w:rFonts w:ascii="Times New Roman" w:eastAsia="Times New Roman" w:hAnsi="Times New Roman" w:cs="Times New Roman"/>
                <w:lang w:eastAsia="en-AU"/>
              </w:rPr>
            </w:pPr>
          </w:p>
        </w:tc>
      </w:tr>
      <w:tr w:rsidR="004C50AA" w:rsidRPr="004C50AA" w:rsidTr="00F23BDC">
        <w:trPr>
          <w:trHeight w:val="449"/>
        </w:trPr>
        <w:tc>
          <w:tcPr>
            <w:tcW w:w="5353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Calibri" w:eastAsia="Times New Roman" w:hAnsi="Calibri" w:cs="Times New Roman"/>
                <w:lang w:eastAsia="en-AU"/>
              </w:rPr>
            </w:pPr>
            <w:r w:rsidRPr="004C50AA">
              <w:rPr>
                <w:rFonts w:ascii="Times New Roman" w:eastAsia="Times New Roman" w:hAnsi="Times New Roman" w:cs="Times New Roman"/>
                <w:lang w:eastAsia="en-AU"/>
              </w:rPr>
              <w:t>WEEK:</w:t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lang w:eastAsia="en-AU"/>
              </w:rPr>
              <w:t>11</w:t>
            </w:r>
          </w:p>
        </w:tc>
      </w:tr>
      <w:tr w:rsidR="004C50AA" w:rsidRPr="004C50AA" w:rsidTr="00F23BDC">
        <w:trPr>
          <w:trHeight w:val="311"/>
        </w:trPr>
        <w:tc>
          <w:tcPr>
            <w:tcW w:w="5353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AU"/>
              </w:rPr>
            </w:pPr>
            <w:r w:rsidRPr="004C50AA">
              <w:rPr>
                <w:rFonts w:ascii="Times New Roman" w:eastAsia="Times New Roman" w:hAnsi="Times New Roman" w:cs="Times New Roman"/>
                <w:lang w:eastAsia="en-AU"/>
              </w:rPr>
              <w:t>GRADE:</w:t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4C50AA" w:rsidRPr="004C50AA" w:rsidRDefault="004C50AA" w:rsidP="004C50AA">
            <w:pPr>
              <w:rPr>
                <w:rFonts w:ascii="Times New Roman" w:eastAsia="Times New Roman" w:hAnsi="Times New Roman" w:cs="Times New Roman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lang w:eastAsia="en-AU"/>
              </w:rPr>
              <w:t xml:space="preserve">LF, FL, PS, CR,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en-AU"/>
              </w:rPr>
              <w:t>DN</w:t>
            </w:r>
            <w:proofErr w:type="spellEnd"/>
            <w:r>
              <w:rPr>
                <w:rFonts w:ascii="Times New Roman" w:eastAsia="Times New Roman" w:hAnsi="Times New Roman" w:cs="Times New Roman"/>
                <w:lang w:eastAsia="en-AU"/>
              </w:rPr>
              <w:t>, HD</w:t>
            </w:r>
          </w:p>
        </w:tc>
      </w:tr>
    </w:tbl>
    <w:p w:rsidR="004C50AA" w:rsidRPr="004C50AA" w:rsidRDefault="004C50AA" w:rsidP="004C50AA">
      <w:pPr>
        <w:spacing w:after="0" w:line="240" w:lineRule="auto"/>
        <w:rPr>
          <w:rFonts w:ascii="Calibri" w:eastAsia="Times New Roman" w:hAnsi="Calibri" w:cs="Times New Roman"/>
          <w:lang w:eastAsia="en-AU"/>
        </w:rPr>
      </w:pPr>
    </w:p>
    <w:tbl>
      <w:tblPr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5"/>
        <w:gridCol w:w="1118"/>
        <w:gridCol w:w="4005"/>
      </w:tblGrid>
      <w:tr w:rsidR="004C50AA" w:rsidRPr="004C50AA" w:rsidTr="00F23BDC">
        <w:tc>
          <w:tcPr>
            <w:tcW w:w="4235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AU"/>
              </w:rPr>
            </w:pPr>
            <w:r w:rsidRPr="004C50AA">
              <w:rPr>
                <w:rFonts w:ascii="Times New Roman" w:eastAsia="Times New Roman" w:hAnsi="Times New Roman" w:cs="Times New Roman"/>
                <w:lang w:eastAsia="en-AU"/>
              </w:rPr>
              <w:t>ASPECT/ISSUE</w:t>
            </w:r>
            <w:r w:rsidRPr="004C50AA">
              <w:rPr>
                <w:rFonts w:ascii="Times New Roman" w:eastAsia="Times New Roman" w:hAnsi="Times New Roman" w:cs="Times New Roman"/>
                <w:lang w:eastAsia="en-AU"/>
              </w:rPr>
              <w:tab/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AU"/>
              </w:rPr>
            </w:pPr>
            <w:r w:rsidRPr="004C50AA">
              <w:rPr>
                <w:rFonts w:ascii="Times New Roman" w:eastAsia="Times New Roman" w:hAnsi="Times New Roman" w:cs="Times New Roman"/>
                <w:lang w:eastAsia="en-AU"/>
              </w:rPr>
              <w:t>% WEIGHT</w:t>
            </w:r>
          </w:p>
        </w:tc>
        <w:tc>
          <w:tcPr>
            <w:tcW w:w="4005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Calibri" w:eastAsia="Times New Roman" w:hAnsi="Calibri" w:cs="Times New Roman"/>
                <w:lang w:eastAsia="en-AU"/>
              </w:rPr>
            </w:pPr>
            <w:r w:rsidRPr="004C50AA">
              <w:rPr>
                <w:rFonts w:ascii="Times New Roman" w:eastAsia="Times New Roman" w:hAnsi="Times New Roman" w:cs="Times New Roman"/>
                <w:lang w:eastAsia="en-AU"/>
              </w:rPr>
              <w:t>COMMENTS/HOW COULD THIS BE IMPROVED?</w:t>
            </w:r>
          </w:p>
        </w:tc>
      </w:tr>
      <w:tr w:rsidR="004C50AA" w:rsidRPr="004C50AA" w:rsidTr="00F23BDC">
        <w:tc>
          <w:tcPr>
            <w:tcW w:w="4235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Calibri" w:eastAsia="Times New Roman" w:hAnsi="Calibri" w:cs="Times New Roman"/>
                <w:lang w:eastAsia="en-AU"/>
              </w:rPr>
            </w:pPr>
          </w:p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4C50A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1.</w:t>
            </w:r>
            <w:r w:rsidRPr="004C50AA">
              <w:rPr>
                <w:rFonts w:ascii="Calibri" w:eastAsia="Times New Roman" w:hAnsi="Calibri" w:cs="Times New Roman"/>
                <w:lang w:eastAsia="en-AU"/>
              </w:rPr>
              <w:t xml:space="preserve"> </w:t>
            </w:r>
            <w:r w:rsidRPr="004C50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Clarity</w:t>
            </w:r>
            <w:r w:rsidRPr="004C5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 xml:space="preserve"> – </w:t>
            </w:r>
            <w:r w:rsidRPr="004C50AA">
              <w:rPr>
                <w:rFonts w:ascii="Calibri" w:eastAsia="Times New Roman" w:hAnsi="Calibri" w:cs="Times New Roman"/>
                <w:lang w:eastAsia="en-AU"/>
              </w:rPr>
              <w:t xml:space="preserve"> </w:t>
            </w:r>
            <w:r w:rsidRPr="004C5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 xml:space="preserve">What is the compelling idea </w:t>
            </w:r>
          </w:p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proofErr w:type="gramStart"/>
            <w:r w:rsidRPr="004C5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discovered/addressed/resolved</w:t>
            </w:r>
            <w:proofErr w:type="gramEnd"/>
            <w:r w:rsidRPr="004C5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 xml:space="preserve"> by your project?</w:t>
            </w:r>
          </w:p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4005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C50AA" w:rsidRPr="004C50AA" w:rsidTr="00F23BDC">
        <w:tc>
          <w:tcPr>
            <w:tcW w:w="4235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4C50A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2.</w:t>
            </w:r>
            <w:r w:rsidRPr="004C5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4C50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Rigor</w:t>
            </w:r>
            <w:r w:rsidRPr="004C5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 xml:space="preserve"> – Have you contested your idea in the defined context of your project, be it social, cultural, environmental, political, economic or philosophical?</w:t>
            </w:r>
          </w:p>
          <w:p w:rsidR="004C50AA" w:rsidRPr="004C50AA" w:rsidRDefault="004C50AA" w:rsidP="004C50AA">
            <w:pPr>
              <w:spacing w:after="0" w:line="240" w:lineRule="auto"/>
              <w:rPr>
                <w:rFonts w:ascii="Calibri" w:eastAsia="Times New Roman" w:hAnsi="Calibri" w:cs="Times New Roman"/>
                <w:lang w:eastAsia="en-A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4005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C50AA" w:rsidRPr="004C50AA" w:rsidTr="00F23BDC">
        <w:tc>
          <w:tcPr>
            <w:tcW w:w="4235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4C50A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3.</w:t>
            </w:r>
            <w:r w:rsidRPr="004C5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4C50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Imagination</w:t>
            </w:r>
            <w:r w:rsidRPr="004C5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 xml:space="preserve"> – Is your idea inventive? Or have you creatively reassessed the context of an ‘old’ idea from the past?</w:t>
            </w:r>
          </w:p>
          <w:p w:rsidR="004C50AA" w:rsidRPr="004C50AA" w:rsidRDefault="004C50AA" w:rsidP="004C50AA">
            <w:pPr>
              <w:spacing w:after="0" w:line="240" w:lineRule="auto"/>
              <w:rPr>
                <w:rFonts w:ascii="Calibri" w:eastAsia="Times New Roman" w:hAnsi="Calibri" w:cs="Times New Roman"/>
                <w:lang w:eastAsia="en-A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4005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C50AA" w:rsidRPr="004C50AA" w:rsidTr="00F23BDC">
        <w:tc>
          <w:tcPr>
            <w:tcW w:w="4235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4C50A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 xml:space="preserve">4. </w:t>
            </w:r>
            <w:r w:rsidRPr="004C50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Inhabitation and Program</w:t>
            </w:r>
            <w:r w:rsidRPr="004C5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 xml:space="preserve"> – How do you define the narrative of your inhabitation? How is such program accommodated, or even enshrined, by your architecture?</w:t>
            </w:r>
          </w:p>
          <w:p w:rsidR="004C50AA" w:rsidRPr="004C50AA" w:rsidRDefault="004C50AA" w:rsidP="004C50AA">
            <w:pPr>
              <w:spacing w:after="0" w:line="240" w:lineRule="auto"/>
              <w:rPr>
                <w:rFonts w:ascii="Calibri" w:eastAsia="Times New Roman" w:hAnsi="Calibri" w:cs="Times New Roman"/>
                <w:lang w:eastAsia="en-A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4005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C50AA" w:rsidRPr="004C50AA" w:rsidTr="00F23BDC">
        <w:tc>
          <w:tcPr>
            <w:tcW w:w="4235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4C50A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 xml:space="preserve">5. </w:t>
            </w:r>
            <w:r w:rsidRPr="004C50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Artifice and Formal Configuration</w:t>
            </w:r>
            <w:r w:rsidRPr="004C5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 xml:space="preserve"> – How</w:t>
            </w:r>
          </w:p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4C5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 xml:space="preserve"> ingenious is your organization of cavities, </w:t>
            </w:r>
          </w:p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4C5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solids, walls, skins, rooms, circulations, columns,</w:t>
            </w:r>
          </w:p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4C5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 xml:space="preserve"> beams, ceilings, doors, windows, openings, </w:t>
            </w:r>
          </w:p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4C5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enclosures, roofs, outdoor and indoor spaces,</w:t>
            </w:r>
          </w:p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4C5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 xml:space="preserve">…as well as through its various forms of </w:t>
            </w:r>
          </w:p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4C5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Architectural representation?</w:t>
            </w:r>
          </w:p>
          <w:p w:rsidR="004C50AA" w:rsidRPr="004C50AA" w:rsidRDefault="004C50AA" w:rsidP="004C50AA">
            <w:pPr>
              <w:spacing w:after="0" w:line="240" w:lineRule="auto"/>
              <w:rPr>
                <w:rFonts w:ascii="Calibri" w:eastAsia="Times New Roman" w:hAnsi="Calibri" w:cs="Times New Roman"/>
                <w:lang w:eastAsia="en-A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4005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C50AA" w:rsidRPr="004C50AA" w:rsidTr="00F23BDC">
        <w:tc>
          <w:tcPr>
            <w:tcW w:w="4235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Calibri" w:eastAsia="Times New Roman" w:hAnsi="Calibri" w:cs="Times New Roman"/>
                <w:lang w:eastAsia="en-AU"/>
              </w:rPr>
            </w:pPr>
          </w:p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4C50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AU"/>
              </w:rPr>
              <w:t>6.</w:t>
            </w:r>
            <w:r w:rsidRPr="004C50AA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</w:t>
            </w:r>
            <w:r w:rsidRPr="004C50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Construction and Structural System</w:t>
            </w:r>
            <w:r w:rsidRPr="004C5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 xml:space="preserve"> – In what way have you materialized the above aspects of your project? </w:t>
            </w:r>
            <w:r w:rsidRPr="004C50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 xml:space="preserve"> </w:t>
            </w:r>
          </w:p>
          <w:p w:rsidR="004C50AA" w:rsidRPr="004C50AA" w:rsidRDefault="004C50AA" w:rsidP="004C50AA">
            <w:pPr>
              <w:spacing w:after="0" w:line="240" w:lineRule="auto"/>
              <w:rPr>
                <w:rFonts w:ascii="Calibri" w:eastAsia="Times New Roman" w:hAnsi="Calibri" w:cs="Times New Roman"/>
                <w:lang w:eastAsia="en-A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4005" w:type="dxa"/>
            <w:shd w:val="clear" w:color="auto" w:fill="auto"/>
            <w:vAlign w:val="center"/>
          </w:tcPr>
          <w:p w:rsidR="004C50AA" w:rsidRPr="004C50AA" w:rsidRDefault="004C50AA" w:rsidP="004C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4C50AA" w:rsidRPr="004C50AA" w:rsidRDefault="004C50AA" w:rsidP="004C50AA"/>
    <w:p w:rsidR="00693D12" w:rsidRDefault="004C50AA"/>
    <w:sectPr w:rsidR="00693D12" w:rsidSect="005C4732">
      <w:pgSz w:w="11906" w:h="16838"/>
      <w:pgMar w:top="1440" w:right="1440" w:bottom="1440" w:left="1440" w:header="709" w:footer="709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AA"/>
    <w:rsid w:val="0024648C"/>
    <w:rsid w:val="004C50AA"/>
    <w:rsid w:val="00CF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Lowe</dc:creator>
  <cp:lastModifiedBy>Russell Lowe</cp:lastModifiedBy>
  <cp:revision>1</cp:revision>
  <dcterms:created xsi:type="dcterms:W3CDTF">2012-05-13T22:28:00Z</dcterms:created>
  <dcterms:modified xsi:type="dcterms:W3CDTF">2012-05-13T22:32:00Z</dcterms:modified>
</cp:coreProperties>
</file>